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7D619" w14:textId="77777777" w:rsidR="00702C34" w:rsidRPr="009A72AE" w:rsidRDefault="0091177E" w:rsidP="00DA20BE">
      <w:pPr>
        <w:spacing w:line="240" w:lineRule="auto"/>
        <w:contextualSpacing/>
        <w:jc w:val="right"/>
        <w:rPr>
          <w:rFonts w:ascii="Century Gothic" w:hAnsi="Century Gothic" w:cs="Arimo"/>
          <w:color w:val="595959" w:themeColor="text1" w:themeTint="A6"/>
          <w:sz w:val="44"/>
          <w:szCs w:val="44"/>
        </w:rPr>
      </w:pPr>
      <w:r w:rsidRPr="00D44C4E">
        <w:rPr>
          <w:rFonts w:ascii="Arimo" w:hAnsi="Arimo" w:cs="Arimo"/>
          <w:noProof/>
          <w:color w:val="404040" w:themeColor="text1" w:themeTint="BF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B7CAB" wp14:editId="51FA65AA">
                <wp:simplePos x="0" y="0"/>
                <wp:positionH relativeFrom="margin">
                  <wp:align>center</wp:align>
                </wp:positionH>
                <wp:positionV relativeFrom="page">
                  <wp:posOffset>806450</wp:posOffset>
                </wp:positionV>
                <wp:extent cx="0" cy="8586000"/>
                <wp:effectExtent l="0" t="0" r="19050" b="24765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860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9238E" id="Gerade Verbindu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63.5pt" to="0,7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" strokecolor="#404040 [2429]" strokeweight=".25pt">
                <v:stroke opacity="32896f"/>
                <w10:wrap anchorx="margin" anchory="page"/>
              </v:line>
            </w:pict>
          </mc:Fallback>
        </mc:AlternateContent>
      </w:r>
      <w:r w:rsidRPr="00D44C4E">
        <w:rPr>
          <w:rFonts w:ascii="Crimson Text" w:hAnsi="Crimson Text" w:cs="Arimo"/>
          <w:color w:val="404040" w:themeColor="text1" w:themeTint="BF"/>
          <w:sz w:val="60"/>
          <w:szCs w:val="60"/>
        </w:rPr>
        <w:t xml:space="preserve">         </w:t>
      </w:r>
      <w:r w:rsidR="00702C34" w:rsidRPr="00D44C4E">
        <w:rPr>
          <w:rFonts w:ascii="Century Gothic" w:hAnsi="Century Gothic" w:cs="Arimo"/>
          <w:color w:val="404040" w:themeColor="text1" w:themeTint="BF"/>
          <w:sz w:val="44"/>
          <w:szCs w:val="44"/>
        </w:rPr>
        <w:t>Tim</w:t>
      </w:r>
      <w:r w:rsidR="00DA20BE" w:rsidRPr="00D44C4E">
        <w:rPr>
          <w:rFonts w:ascii="Century Gothic" w:hAnsi="Century Gothic" w:cs="Arimo"/>
          <w:color w:val="404040" w:themeColor="text1" w:themeTint="BF"/>
          <w:sz w:val="44"/>
          <w:szCs w:val="44"/>
        </w:rPr>
        <w:t>o</w:t>
      </w:r>
      <w:r w:rsidR="00702C34" w:rsidRPr="00D44C4E">
        <w:rPr>
          <w:rFonts w:ascii="Century Gothic" w:hAnsi="Century Gothic" w:cs="Arimo"/>
          <w:color w:val="404040" w:themeColor="text1" w:themeTint="BF"/>
          <w:sz w:val="44"/>
          <w:szCs w:val="44"/>
        </w:rPr>
        <w:t xml:space="preserve"> Muster</w:t>
      </w:r>
    </w:p>
    <w:p w14:paraId="3EFD6156" w14:textId="77777777" w:rsidR="00BE24DA" w:rsidRPr="00AD4B96" w:rsidRDefault="00C00DBD" w:rsidP="00962C30">
      <w:pPr>
        <w:spacing w:line="0" w:lineRule="atLeast"/>
        <w:contextualSpacing/>
        <w:rPr>
          <w:rFonts w:ascii="Century Gothic" w:hAnsi="Century Gothic" w:cs="Arimo"/>
          <w:sz w:val="20"/>
          <w:szCs w:val="20"/>
        </w:rPr>
      </w:pPr>
      <w:r>
        <w:rPr>
          <w:rFonts w:ascii="Century Gothic" w:hAnsi="Century Gothic" w:cs="Arimo"/>
          <w:noProof/>
          <w:sz w:val="20"/>
          <w:szCs w:val="20"/>
          <w:lang w:eastAsia="de-DE"/>
        </w:rPr>
        <w:drawing>
          <wp:anchor distT="0" distB="0" distL="114300" distR="114300" simplePos="0" relativeHeight="251660288" behindDoc="0" locked="0" layoutInCell="1" allowOverlap="1" wp14:anchorId="0E1B17C8" wp14:editId="406C1226">
            <wp:simplePos x="0" y="0"/>
            <wp:positionH relativeFrom="margin">
              <wp:posOffset>3130550</wp:posOffset>
            </wp:positionH>
            <wp:positionV relativeFrom="margin">
              <wp:posOffset>483870</wp:posOffset>
            </wp:positionV>
            <wp:extent cx="1430655" cy="1424940"/>
            <wp:effectExtent l="0" t="0" r="0" b="3810"/>
            <wp:wrapSquare wrapText="bothSides"/>
            <wp:docPr id="3" name="Grafik 3" descr="C:\Users\Shim\Dropbox\Business\Lebenslaufmuster 2.0\Muster\Beispiel-Passfotos\Platzhalter Passf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m\Dropbox\Business\Lebenslaufmuster 2.0\Muster\Beispiel-Passfotos\Platzhalter Passfot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BFB6F" w14:textId="77777777" w:rsidR="00962C30" w:rsidRPr="00AD4B96" w:rsidRDefault="00962C30" w:rsidP="00962C30">
      <w:pPr>
        <w:spacing w:line="0" w:lineRule="atLeast"/>
        <w:contextualSpacing/>
        <w:rPr>
          <w:rFonts w:ascii="Century Gothic" w:hAnsi="Century Gothic" w:cs="Arimo"/>
          <w:sz w:val="20"/>
          <w:szCs w:val="20"/>
        </w:rPr>
      </w:pPr>
    </w:p>
    <w:p w14:paraId="2A3986F9" w14:textId="71AECC36" w:rsidR="00CC7AE1" w:rsidRPr="00AD4B96" w:rsidRDefault="00962C30" w:rsidP="0091177E">
      <w:pPr>
        <w:spacing w:line="0" w:lineRule="atLeast"/>
        <w:contextualSpacing/>
        <w:jc w:val="right"/>
        <w:rPr>
          <w:rFonts w:ascii="Century Gothic" w:hAnsi="Century Gothic" w:cs="Arimo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Anschrift:</w:t>
      </w:r>
      <w:r w:rsidRPr="009A72AE">
        <w:rPr>
          <w:rFonts w:ascii="Century Gothic" w:hAnsi="Century Gothic" w:cs="Arimo"/>
          <w:b/>
          <w:color w:val="95B3D7" w:themeColor="accent1" w:themeTint="99"/>
          <w:sz w:val="20"/>
          <w:szCs w:val="20"/>
        </w:rPr>
        <w:t xml:space="preserve"> </w:t>
      </w:r>
      <w:r w:rsidR="002A3DEA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Musterweg 77, </w:t>
      </w:r>
      <w:r w:rsidR="00D023F6">
        <w:rPr>
          <w:rFonts w:ascii="Century Gothic" w:hAnsi="Century Gothic" w:cs="Arimo"/>
          <w:color w:val="404040" w:themeColor="text1" w:themeTint="BF"/>
          <w:sz w:val="20"/>
          <w:szCs w:val="20"/>
        </w:rPr>
        <w:t>1234</w:t>
      </w:r>
      <w:r w:rsidR="002A3DEA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 Stadt</w:t>
      </w:r>
    </w:p>
    <w:p w14:paraId="7BFBDA64" w14:textId="77777777" w:rsidR="00A06822" w:rsidRPr="00C3741F" w:rsidRDefault="00C406B1" w:rsidP="0091177E">
      <w:pPr>
        <w:spacing w:line="0" w:lineRule="atLeast"/>
        <w:contextualSpacing/>
        <w:jc w:val="right"/>
        <w:rPr>
          <w:rFonts w:ascii="Century Gothic" w:hAnsi="Century Gothic" w:cs="Arimo"/>
          <w:sz w:val="20"/>
          <w:szCs w:val="20"/>
        </w:rPr>
      </w:pPr>
      <w:proofErr w:type="gramStart"/>
      <w:r w:rsidRPr="00C3741F">
        <w:rPr>
          <w:rFonts w:ascii="Century Gothic" w:hAnsi="Century Gothic" w:cs="Arimo"/>
          <w:color w:val="002E7A"/>
          <w:sz w:val="20"/>
          <w:szCs w:val="20"/>
        </w:rPr>
        <w:t>Email</w:t>
      </w:r>
      <w:proofErr w:type="gramEnd"/>
      <w:r w:rsidR="00962C30" w:rsidRPr="00C3741F">
        <w:rPr>
          <w:rFonts w:ascii="Century Gothic" w:hAnsi="Century Gothic" w:cs="Arimo"/>
          <w:color w:val="002E7A"/>
          <w:sz w:val="20"/>
          <w:szCs w:val="20"/>
        </w:rPr>
        <w:t>:</w:t>
      </w:r>
      <w:r w:rsidR="00962C30" w:rsidRPr="00C3741F">
        <w:rPr>
          <w:rFonts w:ascii="Century Gothic" w:hAnsi="Century Gothic" w:cs="Arimo"/>
          <w:color w:val="95B3D7" w:themeColor="accent1" w:themeTint="99"/>
          <w:sz w:val="20"/>
          <w:szCs w:val="20"/>
        </w:rPr>
        <w:t xml:space="preserve"> </w:t>
      </w:r>
      <w:r w:rsidR="00A06822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tim.muster@gmail.com</w:t>
      </w:r>
    </w:p>
    <w:p w14:paraId="07F629AA" w14:textId="1085F5FA" w:rsidR="00AB7C20" w:rsidRPr="00C3741F" w:rsidRDefault="00962C30" w:rsidP="0091177E">
      <w:pPr>
        <w:spacing w:line="0" w:lineRule="atLeast"/>
        <w:contextualSpacing/>
        <w:jc w:val="right"/>
        <w:rPr>
          <w:rFonts w:ascii="Century Gothic" w:hAnsi="Century Gothic" w:cs="Arimo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Telefon:</w:t>
      </w:r>
      <w:r w:rsidRPr="00C3741F">
        <w:rPr>
          <w:rFonts w:ascii="Century Gothic" w:hAnsi="Century Gothic" w:cs="Arimo"/>
          <w:color w:val="95B3D7" w:themeColor="accent1" w:themeTint="99"/>
          <w:sz w:val="20"/>
          <w:szCs w:val="20"/>
        </w:rPr>
        <w:t xml:space="preserve"> </w:t>
      </w:r>
      <w:r w:rsidR="00D023F6">
        <w:rPr>
          <w:rFonts w:ascii="Century Gothic" w:hAnsi="Century Gothic" w:cs="Arimo"/>
          <w:color w:val="404040" w:themeColor="text1" w:themeTint="BF"/>
          <w:sz w:val="20"/>
          <w:szCs w:val="20"/>
        </w:rPr>
        <w:t>+41 79 123 45 67</w:t>
      </w:r>
    </w:p>
    <w:p w14:paraId="09A911A3" w14:textId="77777777" w:rsidR="00BE24DA" w:rsidRPr="00C3741F" w:rsidRDefault="00BE24DA" w:rsidP="0091177E">
      <w:pPr>
        <w:spacing w:line="0" w:lineRule="atLeast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36165A81" w14:textId="77777777" w:rsidR="00BE24DA" w:rsidRPr="00C3741F" w:rsidRDefault="00BE24DA" w:rsidP="0091177E">
      <w:pPr>
        <w:spacing w:line="0" w:lineRule="atLeast"/>
        <w:contextualSpacing/>
        <w:jc w:val="right"/>
        <w:rPr>
          <w:rFonts w:ascii="Century Gothic" w:hAnsi="Century Gothic" w:cs="Arimo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Geb. am</w:t>
      </w:r>
      <w:r w:rsidRPr="00C3741F">
        <w:rPr>
          <w:rFonts w:ascii="Century Gothic" w:hAnsi="Century Gothic" w:cs="Arimo"/>
          <w:color w:val="95B3D7" w:themeColor="accent1" w:themeTint="99"/>
          <w:sz w:val="20"/>
          <w:szCs w:val="20"/>
        </w:rPr>
        <w:t xml:space="preserve"> </w:t>
      </w: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01.01.1990 </w:t>
      </w:r>
    </w:p>
    <w:p w14:paraId="129ADADC" w14:textId="77777777" w:rsidR="00F235DE" w:rsidRPr="00AD4B96" w:rsidRDefault="00F235DE" w:rsidP="0091177E">
      <w:pPr>
        <w:spacing w:line="0" w:lineRule="atLeast"/>
        <w:contextualSpacing/>
        <w:jc w:val="right"/>
        <w:rPr>
          <w:rFonts w:ascii="Century Gothic" w:hAnsi="Century Gothic" w:cs="Arimo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Familienstand:</w:t>
      </w:r>
      <w:r w:rsidRPr="00C3741F">
        <w:rPr>
          <w:rFonts w:ascii="Century Gothic" w:hAnsi="Century Gothic" w:cs="Arimo"/>
          <w:color w:val="95B3D7" w:themeColor="accent1" w:themeTint="99"/>
          <w:sz w:val="20"/>
          <w:szCs w:val="20"/>
        </w:rPr>
        <w:t xml:space="preserve"> </w:t>
      </w: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ledig</w:t>
      </w:r>
    </w:p>
    <w:p w14:paraId="59CAF526" w14:textId="77777777" w:rsidR="00A06822" w:rsidRPr="00AD4B96" w:rsidRDefault="00A06822" w:rsidP="00A06822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5A2B9ABB" w14:textId="77777777" w:rsidR="00BE24DA" w:rsidRPr="00AD4B96" w:rsidRDefault="00BE24DA" w:rsidP="007F0418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55DBCF4D" w14:textId="77777777" w:rsidR="00FC3950" w:rsidRPr="008D6ECF" w:rsidRDefault="00FC3950" w:rsidP="0091177E">
      <w:pPr>
        <w:spacing w:line="240" w:lineRule="auto"/>
        <w:contextualSpacing/>
        <w:jc w:val="right"/>
        <w:rPr>
          <w:rFonts w:ascii="Century Gothic" w:hAnsi="Century Gothic" w:cs="Arimo"/>
          <w:color w:val="CC241C"/>
          <w:sz w:val="32"/>
          <w:szCs w:val="32"/>
        </w:rPr>
      </w:pPr>
      <w:r w:rsidRPr="008D6ECF">
        <w:rPr>
          <w:rFonts w:ascii="Century Gothic" w:hAnsi="Century Gothic" w:cs="Arimo"/>
          <w:color w:val="CC241C"/>
          <w:sz w:val="32"/>
          <w:szCs w:val="32"/>
        </w:rPr>
        <w:t>Bildungsweg</w:t>
      </w:r>
    </w:p>
    <w:p w14:paraId="6CAC8EDE" w14:textId="77777777" w:rsidR="007223B6" w:rsidRPr="00AD4B96" w:rsidRDefault="007223B6" w:rsidP="0091177E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32F1C8F2" w14:textId="77777777" w:rsidR="00BA4EBF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10/2010 – 08/2014</w:t>
      </w:r>
    </w:p>
    <w:p w14:paraId="00B6ADC8" w14:textId="77777777" w:rsidR="00FC3950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Muster-Abschluss in Muster-Studienfach</w:t>
      </w:r>
    </w:p>
    <w:p w14:paraId="7B35782B" w14:textId="77777777" w:rsidR="00DD2575" w:rsidRPr="00C3741F" w:rsidRDefault="00DD2575" w:rsidP="00AD4B96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Muster-Hochschule (Stadt, Länderkürzel)</w:t>
      </w:r>
      <w:r w:rsidR="007D355A" w:rsidRPr="00C3741F">
        <w:rPr>
          <w:rFonts w:ascii="Century Gothic" w:hAnsi="Century Gothic" w:cs="Lao UI"/>
          <w:noProof/>
          <w:color w:val="404040" w:themeColor="text1" w:themeTint="BF"/>
          <w:sz w:val="20"/>
          <w:szCs w:val="20"/>
          <w:lang w:eastAsia="de-DE"/>
        </w:rPr>
        <w:t xml:space="preserve"> </w:t>
      </w:r>
      <w:r w:rsidR="00AD4B96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Schwerpunkte: </w:t>
      </w: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Studienschwerpunkte</w:t>
      </w:r>
    </w:p>
    <w:p w14:paraId="4D4FF166" w14:textId="77777777" w:rsidR="007223B6" w:rsidRPr="00AD4B96" w:rsidRDefault="007223B6" w:rsidP="0091177E">
      <w:pPr>
        <w:spacing w:line="240" w:lineRule="auto"/>
        <w:ind w:left="3552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0EECAB1A" w14:textId="77777777" w:rsidR="00BA4EBF" w:rsidRPr="00C3741F" w:rsidRDefault="00C406B1" w:rsidP="0091177E">
      <w:pPr>
        <w:spacing w:line="240" w:lineRule="auto"/>
        <w:contextualSpacing/>
        <w:jc w:val="right"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09/2003 – 06/2010</w:t>
      </w:r>
    </w:p>
    <w:p w14:paraId="286CBE24" w14:textId="77777777" w:rsidR="00DD2575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Muster-Abschluss Sekundarstufe</w:t>
      </w:r>
    </w:p>
    <w:p w14:paraId="6EC73FAB" w14:textId="77777777" w:rsidR="00DD2575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Musterschule (Stadt, Länderkürzel)</w:t>
      </w:r>
    </w:p>
    <w:p w14:paraId="6CE28618" w14:textId="77777777" w:rsidR="00DD2575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Abschlussnote (0,0)</w:t>
      </w:r>
    </w:p>
    <w:p w14:paraId="493F340A" w14:textId="77777777" w:rsidR="00D14A4E" w:rsidRPr="00AD4B96" w:rsidRDefault="00D14A4E" w:rsidP="00962C30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18BC3E13" w14:textId="77777777" w:rsidR="007223B6" w:rsidRPr="00AD4B96" w:rsidRDefault="007223B6" w:rsidP="00962C30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08A61B99" w14:textId="77777777" w:rsidR="007223B6" w:rsidRPr="008D6EC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CC241C"/>
          <w:sz w:val="32"/>
          <w:szCs w:val="32"/>
        </w:rPr>
      </w:pPr>
      <w:r w:rsidRPr="008D6ECF">
        <w:rPr>
          <w:rFonts w:ascii="Century Gothic" w:hAnsi="Century Gothic" w:cs="Arimo"/>
          <w:color w:val="CC241C"/>
          <w:sz w:val="32"/>
          <w:szCs w:val="32"/>
        </w:rPr>
        <w:t>Praktische</w:t>
      </w:r>
      <w:r w:rsidR="00FC3950" w:rsidRPr="008D6ECF">
        <w:rPr>
          <w:rFonts w:ascii="Century Gothic" w:hAnsi="Century Gothic" w:cs="Arimo"/>
          <w:color w:val="CC241C"/>
          <w:sz w:val="32"/>
          <w:szCs w:val="32"/>
        </w:rPr>
        <w:t xml:space="preserve"> Erfahrung</w:t>
      </w:r>
    </w:p>
    <w:p w14:paraId="677D7500" w14:textId="77777777" w:rsidR="007223B6" w:rsidRPr="00AD4B96" w:rsidRDefault="007223B6" w:rsidP="0091177E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52FE7896" w14:textId="77777777" w:rsidR="00402089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seit 12/2013</w:t>
      </w:r>
    </w:p>
    <w:p w14:paraId="0764E870" w14:textId="77777777" w:rsidR="00FC3950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Werkstudent im Muster-Bereich</w:t>
      </w:r>
    </w:p>
    <w:p w14:paraId="4535D147" w14:textId="77777777" w:rsidR="00DD2575" w:rsidRPr="00C3741F" w:rsidRDefault="00DD2575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Muster-Unternehmen (Stadt, Länderkürzel)</w:t>
      </w:r>
    </w:p>
    <w:p w14:paraId="3CAA5A4C" w14:textId="77777777" w:rsidR="00F235DE" w:rsidRPr="00C3741F" w:rsidRDefault="00F235DE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</w:p>
    <w:p w14:paraId="6E56F6B7" w14:textId="77777777" w:rsidR="00CC7AE1" w:rsidRPr="00C3741F" w:rsidRDefault="00F4011C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Projektmanagement </w:t>
      </w:r>
      <w:proofErr w:type="spellStart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Social</w:t>
      </w:r>
      <w:proofErr w:type="spellEnd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 Media </w:t>
      </w:r>
    </w:p>
    <w:p w14:paraId="1943B3E8" w14:textId="77777777" w:rsidR="00CC7AE1" w:rsidRPr="00C3741F" w:rsidRDefault="00F4011C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Content-Ideen</w:t>
      </w: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 entwickeln und umsetzen</w:t>
      </w:r>
    </w:p>
    <w:p w14:paraId="555994A3" w14:textId="77777777" w:rsidR="00CC7AE1" w:rsidRPr="00C3741F" w:rsidRDefault="00F4011C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proofErr w:type="spellStart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Suchmaschienenoptimierung</w:t>
      </w:r>
      <w:proofErr w:type="spellEnd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 (</w:t>
      </w:r>
      <w:proofErr w:type="spellStart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Onpage</w:t>
      </w:r>
      <w:proofErr w:type="spellEnd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)</w:t>
      </w:r>
    </w:p>
    <w:p w14:paraId="68A80462" w14:textId="77777777" w:rsidR="007223B6" w:rsidRPr="00AD4B96" w:rsidRDefault="007223B6" w:rsidP="0091177E">
      <w:pPr>
        <w:spacing w:line="240" w:lineRule="auto"/>
        <w:ind w:left="3552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10BD1545" w14:textId="77777777" w:rsidR="00402089" w:rsidRPr="00C3741F" w:rsidRDefault="00CC7AE1" w:rsidP="0091177E">
      <w:pPr>
        <w:spacing w:line="240" w:lineRule="auto"/>
        <w:contextualSpacing/>
        <w:jc w:val="right"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07/2012 – 12/2012</w:t>
      </w:r>
    </w:p>
    <w:p w14:paraId="40E5C099" w14:textId="77777777" w:rsidR="00CC7AE1" w:rsidRPr="00C3741F" w:rsidRDefault="00CC7AE1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Praktikum im Muster-Bereich</w:t>
      </w:r>
    </w:p>
    <w:p w14:paraId="491A80D4" w14:textId="77777777" w:rsidR="00CC7AE1" w:rsidRPr="00C3741F" w:rsidRDefault="00CC7AE1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Muster-Unternehmen (Stadt, Länderkürzel)</w:t>
      </w:r>
    </w:p>
    <w:p w14:paraId="18CD174A" w14:textId="77777777" w:rsidR="00F235DE" w:rsidRPr="00C3741F" w:rsidRDefault="00F235DE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</w:p>
    <w:p w14:paraId="0F03364C" w14:textId="77777777" w:rsidR="00CC7AE1" w:rsidRPr="00C3741F" w:rsidRDefault="00F4011C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Marktrecherchen zur Internationalisierung</w:t>
      </w:r>
    </w:p>
    <w:p w14:paraId="0946AEDF" w14:textId="77777777" w:rsidR="00CC7AE1" w:rsidRPr="00C3741F" w:rsidRDefault="00F4011C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Kundenbetreuung per Telefon und </w:t>
      </w:r>
      <w:proofErr w:type="gramStart"/>
      <w:r w:rsidR="00CC7AE1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Email</w:t>
      </w:r>
      <w:proofErr w:type="gramEnd"/>
    </w:p>
    <w:p w14:paraId="77AF4965" w14:textId="77777777" w:rsidR="00F4011C" w:rsidRPr="00C3741F" w:rsidRDefault="00F4011C" w:rsidP="00F4011C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∙ Assistenz in der Markteinführung eines neuen Produktes</w:t>
      </w:r>
    </w:p>
    <w:p w14:paraId="1A9FA43A" w14:textId="77777777" w:rsidR="007223B6" w:rsidRPr="00AD4B96" w:rsidRDefault="007223B6" w:rsidP="0091177E">
      <w:pPr>
        <w:spacing w:line="240" w:lineRule="auto"/>
        <w:ind w:left="3552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796BF459" w14:textId="77777777" w:rsidR="00402089" w:rsidRPr="00C3741F" w:rsidRDefault="00AB7C20" w:rsidP="0091177E">
      <w:pPr>
        <w:spacing w:line="240" w:lineRule="auto"/>
        <w:contextualSpacing/>
        <w:jc w:val="right"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06/2011 – 05/2012</w:t>
      </w:r>
    </w:p>
    <w:p w14:paraId="3D89EBC6" w14:textId="77777777" w:rsidR="00AB7C20" w:rsidRPr="00C3741F" w:rsidRDefault="00AB7C20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Nebenjob im Muster-Bereich</w:t>
      </w:r>
    </w:p>
    <w:p w14:paraId="6F26E511" w14:textId="77777777" w:rsidR="00AB7C20" w:rsidRPr="00C3741F" w:rsidRDefault="00AB7C20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Muster-Unternehmen (Stadt, Länderkürzel)</w:t>
      </w:r>
    </w:p>
    <w:p w14:paraId="422EAAB9" w14:textId="77777777" w:rsidR="00F235DE" w:rsidRPr="00C3741F" w:rsidRDefault="00F235DE" w:rsidP="0091177E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</w:p>
    <w:p w14:paraId="13584444" w14:textId="77777777" w:rsidR="00F4011C" w:rsidRPr="00C3741F" w:rsidRDefault="00F4011C" w:rsidP="00F4011C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AB7C20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Durchführung von </w:t>
      </w:r>
      <w:proofErr w:type="gramStart"/>
      <w:r w:rsidR="00AB7C20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Marketing Kampagnen</w:t>
      </w:r>
      <w:proofErr w:type="gramEnd"/>
    </w:p>
    <w:p w14:paraId="3C3F9C00" w14:textId="77777777" w:rsidR="00F4011C" w:rsidRPr="00C3741F" w:rsidRDefault="003852B9" w:rsidP="00F4011C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F4011C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Pflege von Pflege von SQL-Datenbanken</w:t>
      </w:r>
    </w:p>
    <w:p w14:paraId="6F5087C9" w14:textId="77777777" w:rsidR="00D14A4E" w:rsidRPr="00C3741F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∙ Assistenz der Geschäftsführung</w:t>
      </w:r>
    </w:p>
    <w:p w14:paraId="7F761769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706D1ED6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b/>
          <w:color w:val="95B3D7" w:themeColor="accent1" w:themeTint="99"/>
          <w:sz w:val="20"/>
          <w:szCs w:val="20"/>
        </w:rPr>
      </w:pPr>
    </w:p>
    <w:p w14:paraId="2544F626" w14:textId="77777777" w:rsidR="00BD2D0E" w:rsidRDefault="00BD2D0E" w:rsidP="003852B9">
      <w:pPr>
        <w:spacing w:line="240" w:lineRule="auto"/>
        <w:contextualSpacing/>
        <w:jc w:val="right"/>
        <w:rPr>
          <w:rFonts w:ascii="Century Gothic" w:hAnsi="Century Gothic" w:cs="Arimo"/>
          <w:b/>
          <w:color w:val="95B3D7" w:themeColor="accent1" w:themeTint="99"/>
          <w:sz w:val="20"/>
          <w:szCs w:val="20"/>
        </w:rPr>
      </w:pPr>
    </w:p>
    <w:p w14:paraId="61A3D3C3" w14:textId="77777777" w:rsidR="00BD2D0E" w:rsidRDefault="00BD2D0E" w:rsidP="003852B9">
      <w:pPr>
        <w:spacing w:line="240" w:lineRule="auto"/>
        <w:contextualSpacing/>
        <w:jc w:val="right"/>
        <w:rPr>
          <w:rFonts w:ascii="Century Gothic" w:hAnsi="Century Gothic" w:cs="Arimo"/>
          <w:b/>
          <w:color w:val="95B3D7" w:themeColor="accent1" w:themeTint="99"/>
          <w:sz w:val="20"/>
          <w:szCs w:val="20"/>
        </w:rPr>
      </w:pPr>
    </w:p>
    <w:p w14:paraId="64FFD660" w14:textId="77777777" w:rsidR="00BD2D0E" w:rsidRDefault="00BD2D0E" w:rsidP="003852B9">
      <w:pPr>
        <w:spacing w:line="240" w:lineRule="auto"/>
        <w:contextualSpacing/>
        <w:jc w:val="right"/>
        <w:rPr>
          <w:rFonts w:ascii="Century Gothic" w:hAnsi="Century Gothic" w:cs="Arimo"/>
          <w:b/>
          <w:color w:val="95B3D7" w:themeColor="accent1" w:themeTint="99"/>
          <w:sz w:val="20"/>
          <w:szCs w:val="20"/>
        </w:rPr>
      </w:pPr>
    </w:p>
    <w:p w14:paraId="45D0085A" w14:textId="77777777" w:rsidR="00BD2D0E" w:rsidRDefault="00BD2D0E" w:rsidP="003852B9">
      <w:pPr>
        <w:spacing w:line="240" w:lineRule="auto"/>
        <w:contextualSpacing/>
        <w:jc w:val="right"/>
        <w:rPr>
          <w:rFonts w:ascii="Century Gothic" w:hAnsi="Century Gothic" w:cs="Arimo"/>
          <w:b/>
          <w:color w:val="95B3D7" w:themeColor="accent1" w:themeTint="99"/>
          <w:sz w:val="20"/>
          <w:szCs w:val="20"/>
        </w:rPr>
      </w:pPr>
    </w:p>
    <w:p w14:paraId="58DD389D" w14:textId="77777777" w:rsidR="00BD2D0E" w:rsidRDefault="00BD2D0E" w:rsidP="003852B9">
      <w:pPr>
        <w:spacing w:line="240" w:lineRule="auto"/>
        <w:contextualSpacing/>
        <w:jc w:val="right"/>
        <w:rPr>
          <w:rFonts w:ascii="Century Gothic" w:hAnsi="Century Gothic" w:cs="Arimo"/>
          <w:b/>
          <w:color w:val="95B3D7" w:themeColor="accent1" w:themeTint="99"/>
          <w:sz w:val="20"/>
          <w:szCs w:val="20"/>
        </w:rPr>
      </w:pPr>
    </w:p>
    <w:p w14:paraId="39D1C9A9" w14:textId="77777777" w:rsidR="00BD2D0E" w:rsidRDefault="00BD2D0E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40321E14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5DB8BC42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131B0566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0EAAD03B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4A03276C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760C38B7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4DE8C68E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76161C03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493D848B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5812A03C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5D9A1289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7AC5EB75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15E6D19B" w14:textId="77777777" w:rsidR="003852B9" w:rsidRDefault="003852B9" w:rsidP="003852B9">
      <w:pPr>
        <w:spacing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5303E293" w14:textId="77777777" w:rsidR="003852B9" w:rsidRPr="003852B9" w:rsidRDefault="003852B9" w:rsidP="003852B9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5718153E" w14:textId="77777777" w:rsidR="00955EF9" w:rsidRPr="008D6EC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CC241C"/>
          <w:sz w:val="32"/>
          <w:szCs w:val="32"/>
        </w:rPr>
      </w:pPr>
      <w:r w:rsidRPr="008D6ECF">
        <w:rPr>
          <w:rFonts w:ascii="Century Gothic" w:hAnsi="Century Gothic" w:cs="Arimo"/>
          <w:color w:val="CC241C"/>
          <w:sz w:val="32"/>
          <w:szCs w:val="32"/>
        </w:rPr>
        <w:t>Weiterbildung</w:t>
      </w:r>
    </w:p>
    <w:p w14:paraId="51F3BE52" w14:textId="77777777" w:rsidR="00955EF9" w:rsidRPr="00AD4B96" w:rsidRDefault="00955EF9" w:rsidP="007F0418">
      <w:pPr>
        <w:spacing w:after="0" w:line="240" w:lineRule="auto"/>
        <w:contextualSpacing/>
        <w:jc w:val="right"/>
        <w:rPr>
          <w:rFonts w:ascii="Century Gothic" w:hAnsi="Century Gothic" w:cs="Arimo"/>
          <w:sz w:val="20"/>
          <w:szCs w:val="20"/>
        </w:rPr>
      </w:pPr>
    </w:p>
    <w:p w14:paraId="0ED91E9E" w14:textId="77777777" w:rsidR="00F235DE" w:rsidRPr="00C3741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04/2012 – 07/2012</w:t>
      </w:r>
    </w:p>
    <w:p w14:paraId="3A784A2C" w14:textId="77777777" w:rsidR="00955EF9" w:rsidRPr="00C3741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Kurs zum Thema Kommunikation</w:t>
      </w:r>
    </w:p>
    <w:p w14:paraId="33C24B5C" w14:textId="77777777" w:rsidR="00955EF9" w:rsidRPr="00C3741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Muster-Organisation (Stadt, Länderkürzel)</w:t>
      </w:r>
    </w:p>
    <w:p w14:paraId="3FD1C5F0" w14:textId="77777777" w:rsidR="00FE5F22" w:rsidRPr="00C3741F" w:rsidRDefault="00FE5F22" w:rsidP="0091177E">
      <w:pPr>
        <w:spacing w:after="0" w:line="240" w:lineRule="auto"/>
        <w:rPr>
          <w:rFonts w:ascii="Century Gothic" w:hAnsi="Century Gothic" w:cs="Arimo"/>
          <w:color w:val="404040" w:themeColor="text1" w:themeTint="BF"/>
          <w:sz w:val="20"/>
          <w:szCs w:val="20"/>
        </w:rPr>
      </w:pPr>
    </w:p>
    <w:p w14:paraId="6DA366E5" w14:textId="77777777" w:rsidR="00955EF9" w:rsidRPr="00C3741F" w:rsidRDefault="00CA6ECB" w:rsidP="0091177E">
      <w:pPr>
        <w:spacing w:after="0" w:line="240" w:lineRule="auto"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955EF9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Umfang: 12 Wochen mit je 2,5 Wochenstunden</w:t>
      </w:r>
    </w:p>
    <w:p w14:paraId="30AF4FCF" w14:textId="77777777" w:rsidR="00955EF9" w:rsidRPr="00AD4B96" w:rsidRDefault="00955EF9" w:rsidP="0091177E">
      <w:pPr>
        <w:pStyle w:val="Listenabsatz"/>
        <w:spacing w:after="0" w:line="240" w:lineRule="auto"/>
        <w:ind w:left="3402"/>
        <w:rPr>
          <w:rFonts w:ascii="Century Gothic" w:hAnsi="Century Gothic" w:cs="Arimo"/>
          <w:sz w:val="20"/>
          <w:szCs w:val="20"/>
        </w:rPr>
      </w:pPr>
    </w:p>
    <w:p w14:paraId="50959256" w14:textId="77777777" w:rsidR="00F235DE" w:rsidRPr="00C3741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10/2012</w:t>
      </w:r>
    </w:p>
    <w:p w14:paraId="151BDACA" w14:textId="77777777" w:rsidR="00955EF9" w:rsidRPr="00C3741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 xml:space="preserve">Seminar im </w:t>
      </w:r>
      <w:proofErr w:type="gramStart"/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Online Marketing</w:t>
      </w:r>
      <w:proofErr w:type="gramEnd"/>
    </w:p>
    <w:p w14:paraId="68A54049" w14:textId="77777777" w:rsidR="00955EF9" w:rsidRPr="00C3741F" w:rsidRDefault="00955EF9" w:rsidP="0091177E">
      <w:pPr>
        <w:spacing w:after="0"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Muster-Organisation (Stadt, Länderkürzel)</w:t>
      </w:r>
    </w:p>
    <w:p w14:paraId="26A0269C" w14:textId="77777777" w:rsidR="00955EF9" w:rsidRPr="00AD4B96" w:rsidRDefault="00955EF9" w:rsidP="0091177E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</w:p>
    <w:p w14:paraId="68F5EC56" w14:textId="77777777" w:rsidR="00D14A4E" w:rsidRPr="00AD4B96" w:rsidRDefault="00D14A4E" w:rsidP="0091177E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</w:p>
    <w:p w14:paraId="3D788BE4" w14:textId="77777777" w:rsidR="007223B6" w:rsidRPr="008D6ECF" w:rsidRDefault="00DD2575" w:rsidP="0091177E">
      <w:pPr>
        <w:spacing w:line="240" w:lineRule="auto"/>
        <w:contextualSpacing/>
        <w:rPr>
          <w:rFonts w:ascii="Century Gothic" w:hAnsi="Century Gothic" w:cs="Arimo"/>
          <w:color w:val="CC241C"/>
          <w:sz w:val="32"/>
          <w:szCs w:val="32"/>
        </w:rPr>
      </w:pPr>
      <w:r w:rsidRPr="008D6ECF">
        <w:rPr>
          <w:rFonts w:ascii="Century Gothic" w:hAnsi="Century Gothic" w:cs="Arimo"/>
          <w:color w:val="CC241C"/>
          <w:sz w:val="32"/>
          <w:szCs w:val="32"/>
        </w:rPr>
        <w:t xml:space="preserve">Weitere </w:t>
      </w:r>
      <w:r w:rsidR="00FC3950" w:rsidRPr="008D6ECF">
        <w:rPr>
          <w:rFonts w:ascii="Century Gothic" w:hAnsi="Century Gothic" w:cs="Arimo"/>
          <w:color w:val="CC241C"/>
          <w:sz w:val="32"/>
          <w:szCs w:val="32"/>
        </w:rPr>
        <w:t>Kenntnisse</w:t>
      </w:r>
    </w:p>
    <w:p w14:paraId="549B6BD7" w14:textId="77777777" w:rsidR="007223B6" w:rsidRPr="00AD4B96" w:rsidRDefault="007223B6" w:rsidP="0091177E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6984F1EB" w14:textId="77777777" w:rsidR="00FE5F22" w:rsidRPr="00C3741F" w:rsidRDefault="00FE5F22" w:rsidP="0091177E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Sprachen</w:t>
      </w:r>
    </w:p>
    <w:p w14:paraId="2C41A3E8" w14:textId="77777777" w:rsidR="00FC3950" w:rsidRPr="00C3741F" w:rsidRDefault="00AB7C20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Deutsch – Muttersprache</w:t>
      </w:r>
    </w:p>
    <w:p w14:paraId="6D39C575" w14:textId="77777777" w:rsidR="007223B6" w:rsidRPr="00C3741F" w:rsidRDefault="00AB7C20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Englisch – fließend in Wort und Schrift</w:t>
      </w:r>
    </w:p>
    <w:p w14:paraId="5C5912F6" w14:textId="77777777" w:rsidR="007223B6" w:rsidRPr="00C3741F" w:rsidRDefault="007223B6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</w:p>
    <w:p w14:paraId="60395223" w14:textId="77777777" w:rsidR="00FE5F22" w:rsidRPr="00C3741F" w:rsidRDefault="00FE5F22" w:rsidP="0091177E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Software</w:t>
      </w:r>
    </w:p>
    <w:p w14:paraId="121102B4" w14:textId="77777777" w:rsidR="00AB7C20" w:rsidRPr="00C3741F" w:rsidRDefault="00AB7C20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MS </w:t>
      </w:r>
      <w:proofErr w:type="spellStart"/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Powerpoint</w:t>
      </w:r>
      <w:proofErr w:type="spellEnd"/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, MS Word – sehr gut</w:t>
      </w:r>
    </w:p>
    <w:p w14:paraId="31A15BC7" w14:textId="77777777" w:rsidR="00AB7C20" w:rsidRPr="00C3741F" w:rsidRDefault="00AB7C20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MS Excel – gut</w:t>
      </w:r>
    </w:p>
    <w:p w14:paraId="164AB777" w14:textId="77777777" w:rsidR="00AB7C20" w:rsidRPr="00C3741F" w:rsidRDefault="00AB7C20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Adobe Photoshop </w:t>
      </w:r>
      <w:proofErr w:type="gramStart"/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–  Grundkenntnisse</w:t>
      </w:r>
      <w:proofErr w:type="gramEnd"/>
    </w:p>
    <w:p w14:paraId="4B6CFF5C" w14:textId="77777777" w:rsidR="007223B6" w:rsidRPr="00C3741F" w:rsidRDefault="007223B6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</w:p>
    <w:p w14:paraId="2F8D4FEE" w14:textId="77777777" w:rsidR="00FE5F22" w:rsidRPr="00C3741F" w:rsidRDefault="00FE5F22" w:rsidP="0091177E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Sonstige</w:t>
      </w:r>
    </w:p>
    <w:p w14:paraId="5B401954" w14:textId="77777777" w:rsidR="00FC3950" w:rsidRPr="00C3741F" w:rsidRDefault="00CA6ECB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955EF9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Führerscheinklasse B</w:t>
      </w:r>
    </w:p>
    <w:p w14:paraId="45188A60" w14:textId="77777777" w:rsidR="003852B9" w:rsidRPr="00C3741F" w:rsidRDefault="00CA6ECB" w:rsidP="0091177E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 xml:space="preserve">∙ </w:t>
      </w:r>
      <w:r w:rsidR="003852B9"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10-Finger-Schreibsystem – sehr gut (280 Anschläge pro Minute)</w:t>
      </w:r>
    </w:p>
    <w:p w14:paraId="59815D10" w14:textId="77777777" w:rsidR="003852B9" w:rsidRDefault="003852B9" w:rsidP="0091177E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52DC26FF" w14:textId="77777777" w:rsidR="00E9470C" w:rsidRDefault="00E9470C" w:rsidP="0091177E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62D0EBF6" w14:textId="77777777" w:rsidR="003852B9" w:rsidRPr="008D6ECF" w:rsidRDefault="003852B9" w:rsidP="003852B9">
      <w:pPr>
        <w:spacing w:line="240" w:lineRule="auto"/>
        <w:contextualSpacing/>
        <w:rPr>
          <w:rFonts w:ascii="Century Gothic" w:hAnsi="Century Gothic" w:cs="Arimo"/>
          <w:color w:val="CC241C"/>
          <w:sz w:val="32"/>
          <w:szCs w:val="32"/>
        </w:rPr>
      </w:pPr>
      <w:r w:rsidRPr="008D6ECF">
        <w:rPr>
          <w:rFonts w:ascii="Century Gothic" w:hAnsi="Century Gothic" w:cs="Arimo"/>
          <w:color w:val="CC241C"/>
          <w:sz w:val="32"/>
          <w:szCs w:val="32"/>
        </w:rPr>
        <w:t>Auslandserfahrung</w:t>
      </w:r>
    </w:p>
    <w:p w14:paraId="03F928B8" w14:textId="77777777" w:rsidR="003852B9" w:rsidRDefault="003852B9" w:rsidP="003852B9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089BC0FC" w14:textId="77777777" w:rsidR="003852B9" w:rsidRPr="00C3741F" w:rsidRDefault="003852B9" w:rsidP="003852B9">
      <w:pPr>
        <w:spacing w:line="240" w:lineRule="auto"/>
        <w:contextualSpacing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06/2010 – 09/2010</w:t>
      </w:r>
      <w:r w:rsidRPr="00C3741F">
        <w:rPr>
          <w:rFonts w:ascii="Century Gothic" w:hAnsi="Century Gothic" w:cs="Arimo"/>
          <w:color w:val="002E7A"/>
          <w:sz w:val="20"/>
          <w:szCs w:val="20"/>
        </w:rPr>
        <w:tab/>
      </w:r>
      <w:r w:rsidRPr="00C3741F">
        <w:rPr>
          <w:rFonts w:ascii="Century Gothic" w:hAnsi="Century Gothic" w:cs="Arimo"/>
          <w:color w:val="002E7A"/>
          <w:sz w:val="20"/>
          <w:szCs w:val="20"/>
        </w:rPr>
        <w:tab/>
      </w:r>
    </w:p>
    <w:p w14:paraId="5A47487B" w14:textId="77777777" w:rsidR="003852B9" w:rsidRPr="00C3741F" w:rsidRDefault="003852B9" w:rsidP="003852B9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Work &amp; Travel USA</w:t>
      </w:r>
    </w:p>
    <w:p w14:paraId="7BB474B7" w14:textId="77777777" w:rsidR="003852B9" w:rsidRPr="00C3741F" w:rsidRDefault="003852B9" w:rsidP="003852B9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Disney World (Orlando, FL)</w:t>
      </w:r>
    </w:p>
    <w:p w14:paraId="54EE8F1C" w14:textId="77777777" w:rsidR="003852B9" w:rsidRDefault="003852B9" w:rsidP="003852B9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p w14:paraId="5EF4FE1C" w14:textId="77777777" w:rsidR="003852B9" w:rsidRPr="00C3741F" w:rsidRDefault="00373EB6" w:rsidP="003852B9">
      <w:pPr>
        <w:spacing w:line="240" w:lineRule="auto"/>
        <w:contextualSpacing/>
        <w:rPr>
          <w:rFonts w:ascii="Century Gothic" w:hAnsi="Century Gothic" w:cs="Arimo"/>
          <w:color w:val="002E7A"/>
          <w:sz w:val="20"/>
          <w:szCs w:val="20"/>
        </w:rPr>
      </w:pPr>
      <w:r w:rsidRPr="00C3741F">
        <w:rPr>
          <w:rFonts w:ascii="Century Gothic" w:hAnsi="Century Gothic" w:cs="Arimo"/>
          <w:color w:val="002E7A"/>
          <w:sz w:val="20"/>
          <w:szCs w:val="20"/>
        </w:rPr>
        <w:t>05/2012 – 09/2012</w:t>
      </w:r>
      <w:r w:rsidR="003852B9" w:rsidRPr="00C3741F">
        <w:rPr>
          <w:rFonts w:ascii="Century Gothic" w:hAnsi="Century Gothic" w:cs="Arimo"/>
          <w:color w:val="002E7A"/>
          <w:sz w:val="20"/>
          <w:szCs w:val="20"/>
        </w:rPr>
        <w:tab/>
      </w:r>
      <w:r w:rsidR="003852B9" w:rsidRPr="00C3741F">
        <w:rPr>
          <w:rFonts w:ascii="Century Gothic" w:hAnsi="Century Gothic" w:cs="Arimo"/>
          <w:color w:val="002E7A"/>
          <w:sz w:val="20"/>
          <w:szCs w:val="20"/>
        </w:rPr>
        <w:tab/>
      </w:r>
    </w:p>
    <w:p w14:paraId="77C5694F" w14:textId="77777777" w:rsidR="003852B9" w:rsidRPr="00C3741F" w:rsidRDefault="00373EB6" w:rsidP="003852B9">
      <w:pPr>
        <w:spacing w:line="240" w:lineRule="auto"/>
        <w:contextualSpacing/>
        <w:rPr>
          <w:rFonts w:ascii="Century Gothic" w:hAnsi="Century Gothic" w:cs="Arimo"/>
          <w:b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b/>
          <w:color w:val="404040" w:themeColor="text1" w:themeTint="BF"/>
          <w:sz w:val="20"/>
          <w:szCs w:val="20"/>
        </w:rPr>
        <w:t>Weltreise</w:t>
      </w:r>
    </w:p>
    <w:p w14:paraId="6B66068A" w14:textId="77777777" w:rsidR="003852B9" w:rsidRPr="00C3741F" w:rsidRDefault="00373EB6" w:rsidP="003852B9">
      <w:pPr>
        <w:spacing w:line="240" w:lineRule="auto"/>
        <w:contextualSpacing/>
        <w:rPr>
          <w:rFonts w:ascii="Century Gothic" w:hAnsi="Century Gothic" w:cs="Arimo"/>
          <w:color w:val="404040" w:themeColor="text1" w:themeTint="BF"/>
          <w:sz w:val="20"/>
          <w:szCs w:val="20"/>
        </w:rPr>
      </w:pPr>
      <w:r w:rsidRPr="00C3741F">
        <w:rPr>
          <w:rFonts w:ascii="Century Gothic" w:hAnsi="Century Gothic" w:cs="Arimo"/>
          <w:color w:val="404040" w:themeColor="text1" w:themeTint="BF"/>
          <w:sz w:val="20"/>
          <w:szCs w:val="20"/>
        </w:rPr>
        <w:t>Südostasien, Australien, Afrika</w:t>
      </w:r>
    </w:p>
    <w:p w14:paraId="4415CC4D" w14:textId="77777777" w:rsidR="003852B9" w:rsidRPr="00AD4B96" w:rsidRDefault="003852B9" w:rsidP="003852B9">
      <w:pPr>
        <w:spacing w:line="240" w:lineRule="auto"/>
        <w:contextualSpacing/>
        <w:rPr>
          <w:rFonts w:ascii="Century Gothic" w:hAnsi="Century Gothic" w:cs="Arimo"/>
          <w:sz w:val="20"/>
          <w:szCs w:val="20"/>
        </w:rPr>
      </w:pPr>
    </w:p>
    <w:sectPr w:rsidR="003852B9" w:rsidRPr="00AD4B96" w:rsidSect="00BD2D0E">
      <w:pgSz w:w="11906" w:h="16838"/>
      <w:pgMar w:top="1134" w:right="1418" w:bottom="851" w:left="141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AAB70" w14:textId="77777777" w:rsidR="00ED1810" w:rsidRDefault="00ED1810" w:rsidP="007223B6">
      <w:pPr>
        <w:spacing w:after="0" w:line="240" w:lineRule="auto"/>
      </w:pPr>
      <w:r>
        <w:separator/>
      </w:r>
    </w:p>
  </w:endnote>
  <w:endnote w:type="continuationSeparator" w:id="0">
    <w:p w14:paraId="215863A8" w14:textId="77777777" w:rsidR="00ED1810" w:rsidRDefault="00ED1810" w:rsidP="0072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rimson Text">
    <w:altName w:val="Calibri"/>
    <w:charset w:val="00"/>
    <w:family w:val="auto"/>
    <w:pitch w:val="variable"/>
    <w:sig w:usb0="80000047" w:usb1="40000062" w:usb2="00000000" w:usb3="00000000" w:csb0="00000093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3598C" w14:textId="77777777" w:rsidR="00ED1810" w:rsidRDefault="00ED1810" w:rsidP="007223B6">
      <w:pPr>
        <w:spacing w:after="0" w:line="240" w:lineRule="auto"/>
      </w:pPr>
      <w:r>
        <w:separator/>
      </w:r>
    </w:p>
  </w:footnote>
  <w:footnote w:type="continuationSeparator" w:id="0">
    <w:p w14:paraId="015D309D" w14:textId="77777777" w:rsidR="00ED1810" w:rsidRDefault="00ED1810" w:rsidP="00722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B1351"/>
    <w:multiLevelType w:val="hybridMultilevel"/>
    <w:tmpl w:val="66E25790"/>
    <w:lvl w:ilvl="0" w:tplc="04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227F220C"/>
    <w:multiLevelType w:val="hybridMultilevel"/>
    <w:tmpl w:val="70447E86"/>
    <w:lvl w:ilvl="0" w:tplc="D27EA37C">
      <w:start w:val="1"/>
      <w:numFmt w:val="bullet"/>
      <w:lvlText w:val=""/>
      <w:lvlJc w:val="left"/>
      <w:pPr>
        <w:ind w:left="3402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2" w15:restartNumberingAfterBreak="0">
    <w:nsid w:val="4AC232FB"/>
    <w:multiLevelType w:val="hybridMultilevel"/>
    <w:tmpl w:val="65B8D148"/>
    <w:lvl w:ilvl="0" w:tplc="75FCC260">
      <w:start w:val="1"/>
      <w:numFmt w:val="bullet"/>
      <w:lvlText w:val=""/>
      <w:lvlJc w:val="left"/>
      <w:pPr>
        <w:ind w:left="3402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3" w15:restartNumberingAfterBreak="0">
    <w:nsid w:val="6EA7426D"/>
    <w:multiLevelType w:val="hybridMultilevel"/>
    <w:tmpl w:val="B2E222CC"/>
    <w:lvl w:ilvl="0" w:tplc="3A8C623A">
      <w:start w:val="1"/>
      <w:numFmt w:val="bullet"/>
      <w:lvlText w:val=""/>
      <w:lvlJc w:val="left"/>
      <w:pPr>
        <w:ind w:left="3402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 w15:restartNumberingAfterBreak="0">
    <w:nsid w:val="79870EC2"/>
    <w:multiLevelType w:val="hybridMultilevel"/>
    <w:tmpl w:val="1C66BDD6"/>
    <w:lvl w:ilvl="0" w:tplc="8806B2B4">
      <w:start w:val="1"/>
      <w:numFmt w:val="bullet"/>
      <w:lvlText w:val=""/>
      <w:lvlJc w:val="left"/>
      <w:pPr>
        <w:ind w:left="3402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5" w15:restartNumberingAfterBreak="0">
    <w:nsid w:val="7D55005E"/>
    <w:multiLevelType w:val="hybridMultilevel"/>
    <w:tmpl w:val="9CE463E0"/>
    <w:lvl w:ilvl="0" w:tplc="0407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2639030-F7EA-4D66-9356-76425DBCE030}"/>
    <w:docVar w:name="dgnword-eventsink" w:val="74516960"/>
  </w:docVars>
  <w:rsids>
    <w:rsidRoot w:val="00FC3950"/>
    <w:rsid w:val="000709B7"/>
    <w:rsid w:val="000A04B9"/>
    <w:rsid w:val="000C550B"/>
    <w:rsid w:val="000D502C"/>
    <w:rsid w:val="001552E9"/>
    <w:rsid w:val="001B3FCC"/>
    <w:rsid w:val="001E0CB0"/>
    <w:rsid w:val="0026105C"/>
    <w:rsid w:val="00291EF3"/>
    <w:rsid w:val="002A3DEA"/>
    <w:rsid w:val="002D53E1"/>
    <w:rsid w:val="003355DD"/>
    <w:rsid w:val="00373EB6"/>
    <w:rsid w:val="003852B9"/>
    <w:rsid w:val="003B005E"/>
    <w:rsid w:val="003D2873"/>
    <w:rsid w:val="003E61E6"/>
    <w:rsid w:val="003E7609"/>
    <w:rsid w:val="003F5A5D"/>
    <w:rsid w:val="00402089"/>
    <w:rsid w:val="0042336C"/>
    <w:rsid w:val="004334B7"/>
    <w:rsid w:val="0043485F"/>
    <w:rsid w:val="004537D6"/>
    <w:rsid w:val="004F4D0B"/>
    <w:rsid w:val="005075E8"/>
    <w:rsid w:val="00552AE0"/>
    <w:rsid w:val="00566318"/>
    <w:rsid w:val="00575253"/>
    <w:rsid w:val="005A745D"/>
    <w:rsid w:val="005B2C96"/>
    <w:rsid w:val="00650340"/>
    <w:rsid w:val="00662D33"/>
    <w:rsid w:val="006A02BD"/>
    <w:rsid w:val="006A1BE8"/>
    <w:rsid w:val="006B22C9"/>
    <w:rsid w:val="006B68F7"/>
    <w:rsid w:val="00702C34"/>
    <w:rsid w:val="0070593E"/>
    <w:rsid w:val="0071384F"/>
    <w:rsid w:val="007223B6"/>
    <w:rsid w:val="0073471C"/>
    <w:rsid w:val="007D355A"/>
    <w:rsid w:val="007E47D2"/>
    <w:rsid w:val="007F0418"/>
    <w:rsid w:val="008001A5"/>
    <w:rsid w:val="008D4C91"/>
    <w:rsid w:val="008D6ECF"/>
    <w:rsid w:val="00901979"/>
    <w:rsid w:val="0091177E"/>
    <w:rsid w:val="00955EF9"/>
    <w:rsid w:val="00956FB5"/>
    <w:rsid w:val="00962C30"/>
    <w:rsid w:val="00985A07"/>
    <w:rsid w:val="009A72AE"/>
    <w:rsid w:val="00A06822"/>
    <w:rsid w:val="00A15E62"/>
    <w:rsid w:val="00A30CB3"/>
    <w:rsid w:val="00AA3FE2"/>
    <w:rsid w:val="00AB7C20"/>
    <w:rsid w:val="00AD4B96"/>
    <w:rsid w:val="00B676E4"/>
    <w:rsid w:val="00BA4EBF"/>
    <w:rsid w:val="00BD2D0E"/>
    <w:rsid w:val="00BE24DA"/>
    <w:rsid w:val="00BE6BA6"/>
    <w:rsid w:val="00C00DBD"/>
    <w:rsid w:val="00C3741F"/>
    <w:rsid w:val="00C406B1"/>
    <w:rsid w:val="00C76E73"/>
    <w:rsid w:val="00C77797"/>
    <w:rsid w:val="00CA6ECB"/>
    <w:rsid w:val="00CA7FF0"/>
    <w:rsid w:val="00CC7AE1"/>
    <w:rsid w:val="00CE6A4B"/>
    <w:rsid w:val="00D023F6"/>
    <w:rsid w:val="00D14A4E"/>
    <w:rsid w:val="00D44C4E"/>
    <w:rsid w:val="00D4752D"/>
    <w:rsid w:val="00D676C6"/>
    <w:rsid w:val="00D718C7"/>
    <w:rsid w:val="00DA20BE"/>
    <w:rsid w:val="00DB5697"/>
    <w:rsid w:val="00DD2575"/>
    <w:rsid w:val="00DF0830"/>
    <w:rsid w:val="00DF17F8"/>
    <w:rsid w:val="00E120F9"/>
    <w:rsid w:val="00E362D6"/>
    <w:rsid w:val="00E9470C"/>
    <w:rsid w:val="00E97393"/>
    <w:rsid w:val="00EB0617"/>
    <w:rsid w:val="00EC0AF2"/>
    <w:rsid w:val="00ED1810"/>
    <w:rsid w:val="00EF0E72"/>
    <w:rsid w:val="00F07351"/>
    <w:rsid w:val="00F235DE"/>
    <w:rsid w:val="00F30F58"/>
    <w:rsid w:val="00F4011C"/>
    <w:rsid w:val="00F43250"/>
    <w:rsid w:val="00F57E24"/>
    <w:rsid w:val="00F83A2A"/>
    <w:rsid w:val="00F87508"/>
    <w:rsid w:val="00F94F69"/>
    <w:rsid w:val="00FA08CD"/>
    <w:rsid w:val="00FC3950"/>
    <w:rsid w:val="00FE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380FDF"/>
  <w15:docId w15:val="{068BE99A-28D2-47EA-BCAA-2F994459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23B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2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23B6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A5D"/>
    <w:rPr>
      <w:rFonts w:ascii="Tahoma" w:hAnsi="Tahoma" w:cs="Tahoma"/>
      <w:sz w:val="16"/>
      <w:szCs w:val="16"/>
      <w:lang w:eastAsia="en-US"/>
    </w:rPr>
  </w:style>
  <w:style w:type="paragraph" w:styleId="Listenabsatz">
    <w:name w:val="List Paragraph"/>
    <w:basedOn w:val="Standard"/>
    <w:uiPriority w:val="34"/>
    <w:qFormat/>
    <w:rsid w:val="00955EF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235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5D30A-D744-477A-8EB4-E8389F56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Adrian Litscher</cp:lastModifiedBy>
  <cp:revision>2</cp:revision>
  <cp:lastPrinted>2014-07-30T10:52:00Z</cp:lastPrinted>
  <dcterms:created xsi:type="dcterms:W3CDTF">2021-08-20T13:41:00Z</dcterms:created>
  <dcterms:modified xsi:type="dcterms:W3CDTF">2021-08-20T13:41:00Z</dcterms:modified>
</cp:coreProperties>
</file>